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najlepsze książki o medytacji przed rozpoczęciem praktyki mają sens?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przed rozpoczęciem praktyki medytacji warto najpierw zapoznać się z &lt;strong&gt;najlepszymi książkami o medytacji&lt;/strong&gt;? Dowiedz się z tego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książki o medytacji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Praktyki uważności, czy też mindfulness, stają się coraz to popularniejsze. Wiele osób, chcąc rozpocząć swoją przygodę z jogą lub medytacją, od razu zaczyna od praktyk, i tylko najciekawsi zaczynają od zgłębienia tematu poprzez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książki o medytacji</w:t>
      </w:r>
      <w:r>
        <w:rPr>
          <w:rFonts w:ascii="calibri" w:hAnsi="calibri" w:eastAsia="calibri" w:cs="calibri"/>
          <w:sz w:val="24"/>
          <w:szCs w:val="24"/>
        </w:rPr>
        <w:t xml:space="preserve"> i jodze. Czy takie podejście ma sens?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sięgnąć po najlepsze książki o medytacji i jodze?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powodów, dlaczego może być warto zabrać się za lekturę na temat medytacji czy jogi.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początkujące mają szczególnie dużo pytań na temat praktyki uważności. Podczas zajęć grupowych te pytania można skierować do prowadzącego, natomiast praktykując w całości samodzielnie, znacznie trudniej jest uzyskać odpowiedzi na swoje pytania.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książki o medytacji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jodze, napisane przez guru, są w stanie rozwiać wszelkie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wiele z takich książek wcale nie jest zbiorem suchych faktów na wybrany temat. Publikacja bardzo często jest niczym innym jak praktycznym poradnikiem, który zawiera praktyczne ćwiczenia.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o mindfulness a praktyka: czy kolejność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Ktoś mógłby powiedzieć, że przed rozpoczęciem jakichkolwiek praktyk mindfulness warto najpierw zgłębić temat, chociażby dzięki lekturom. Jednak rzeczywistość jest nieco bardziej złożona, a po dodatkową wiedzę warto sięgać wtedy, kiedy mamy na to czas i chęć. Książki o jodze i medytacji mogą być zarówno wprowadzeniem do praktyki, jak i jej uzupełnieniem.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sus.pl/blog/top-5-ksiazek-o-jodze-i-medytacji-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2026-08-27T09:28:37+02:00</dcterms:created>
  <dcterms:modified xsi:type="dcterms:W3CDTF">2026-08-27T09:28:37+02:00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